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E60C" w14:textId="7AE7C639" w:rsidR="00E92175" w:rsidRPr="00E92175" w:rsidRDefault="00E92175" w:rsidP="004035BC">
      <w:pPr>
        <w:spacing w:after="0" w:line="240" w:lineRule="auto"/>
        <w:rPr>
          <w:rFonts w:ascii="Times New Roman" w:eastAsia="Cambria" w:hAnsi="Times New Roman" w:cs="Times New Roman"/>
          <w:b/>
          <w:bCs/>
          <w:noProof/>
          <w:color w:val="FF0000"/>
          <w:kern w:val="0"/>
          <w:lang w:val="en-US"/>
          <w14:ligatures w14:val="none"/>
        </w:rPr>
      </w:pPr>
      <w:r w:rsidRPr="00E92175"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BFBCF" wp14:editId="2CC83321">
                <wp:simplePos x="0" y="0"/>
                <wp:positionH relativeFrom="column">
                  <wp:posOffset>4806950</wp:posOffset>
                </wp:positionH>
                <wp:positionV relativeFrom="paragraph">
                  <wp:posOffset>24130</wp:posOffset>
                </wp:positionV>
                <wp:extent cx="2241550" cy="56451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5939B6" w14:textId="77777777" w:rsidR="00E92175" w:rsidRDefault="00E92175" w:rsidP="00E921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Calificativ obținut:</w:t>
                            </w:r>
                          </w:p>
                          <w:p w14:paraId="6707E01E" w14:textId="77777777" w:rsidR="00E92175" w:rsidRDefault="00E92175" w:rsidP="00E92175">
                            <w:r>
                              <w:rPr>
                                <w:i/>
                              </w:rPr>
                              <w:t xml:space="preserve">  Semnătura părintelui</w:t>
                            </w:r>
                            <w:r>
                              <w:t xml:space="preserve">:  </w:t>
                            </w:r>
                          </w:p>
                          <w:p w14:paraId="342DD968" w14:textId="77777777" w:rsidR="00E92175" w:rsidRDefault="00E92175" w:rsidP="00E92175">
                            <w:pPr>
                              <w:ind w:left="720" w:firstLine="720"/>
                            </w:pPr>
                            <w:r>
                              <w:t xml:space="preserve">              ___________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BFBCF" id="Rectangle 2" o:spid="_x0000_s1026" style="position:absolute;margin-left:378.5pt;margin-top:1.9pt;width:176.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" strokeweight=".26467mm">
                <v:path arrowok="t"/>
                <v:textbox>
                  <w:txbxContent>
                    <w:p w14:paraId="515939B6" w14:textId="77777777" w:rsidR="00E92175" w:rsidRDefault="00E92175" w:rsidP="00E921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Calificativ obținut:</w:t>
                      </w:r>
                    </w:p>
                    <w:p w14:paraId="6707E01E" w14:textId="77777777" w:rsidR="00E92175" w:rsidRDefault="00E92175" w:rsidP="00E92175">
                      <w:r>
                        <w:rPr>
                          <w:i/>
                        </w:rPr>
                        <w:t xml:space="preserve">  Semnătura părintelui</w:t>
                      </w:r>
                      <w:r>
                        <w:t xml:space="preserve">:  </w:t>
                      </w:r>
                    </w:p>
                    <w:p w14:paraId="342DD968" w14:textId="77777777" w:rsidR="00E92175" w:rsidRDefault="00E92175" w:rsidP="00E92175">
                      <w:pPr>
                        <w:ind w:left="720" w:firstLine="720"/>
                      </w:pPr>
                      <w:r>
                        <w:t xml:space="preserve">              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E92175"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w:drawing>
          <wp:inline distT="0" distB="0" distL="0" distR="0" wp14:anchorId="175E4771" wp14:editId="16E77459">
            <wp:extent cx="552450" cy="552450"/>
            <wp:effectExtent l="0" t="0" r="0" b="0"/>
            <wp:docPr id="1" name="Picture 1" descr="Universul Lilian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ul Lilian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175"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w:t>wwwuniversullilianei.ro</w:t>
      </w:r>
      <w:r w:rsidRPr="004035B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4E81701" wp14:editId="664F70A6">
            <wp:extent cx="770756" cy="513715"/>
            <wp:effectExtent l="0" t="0" r="0" b="635"/>
            <wp:docPr id="3" name="Picture 3" descr="Desen · animat · astronaut · alb · om · tehnologie · spaţiu - ilustratie  vectoriala © clairev (#609004) |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en · animat · astronaut · alb · om · tehnologie · spaţiu - ilustratie  vectoriala © clairev (#609004) | Stockfre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638" cy="52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5BC"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w:t xml:space="preserve"> </w:t>
      </w:r>
      <w:r w:rsidRPr="00E92175">
        <w:rPr>
          <w:rFonts w:ascii="Times New Roman" w:eastAsia="Cambria" w:hAnsi="Times New Roman" w:cs="Times New Roman"/>
          <w:b/>
          <w:bCs/>
          <w:noProof/>
          <w:color w:val="FF0000"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739F2" wp14:editId="3B26DAEC">
                <wp:simplePos x="0" y="0"/>
                <wp:positionH relativeFrom="column">
                  <wp:posOffset>4806950</wp:posOffset>
                </wp:positionH>
                <wp:positionV relativeFrom="paragraph">
                  <wp:posOffset>24130</wp:posOffset>
                </wp:positionV>
                <wp:extent cx="2241550" cy="56451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50D7A98" w14:textId="77777777" w:rsidR="00E92175" w:rsidRDefault="00E92175" w:rsidP="00E921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Calificativ </w:t>
                            </w:r>
                            <w:r>
                              <w:rPr>
                                <w:b/>
                              </w:rPr>
                              <w:t>obținut:</w:t>
                            </w:r>
                          </w:p>
                          <w:p w14:paraId="512517B2" w14:textId="77777777" w:rsidR="00E92175" w:rsidRDefault="00E92175" w:rsidP="00E92175">
                            <w:r>
                              <w:rPr>
                                <w:i/>
                              </w:rPr>
                              <w:t xml:space="preserve">  Semnătura părintelui</w:t>
                            </w:r>
                            <w:r>
                              <w:t xml:space="preserve">:  </w:t>
                            </w:r>
                          </w:p>
                          <w:p w14:paraId="170AF8E2" w14:textId="77777777" w:rsidR="00E92175" w:rsidRDefault="00E92175" w:rsidP="00E92175">
                            <w:pPr>
                              <w:ind w:left="720" w:firstLine="720"/>
                            </w:pPr>
                            <w:r>
                              <w:t xml:space="preserve">              ___________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739F2" id="Rectangle 4" o:spid="_x0000_s1027" style="position:absolute;margin-left:378.5pt;margin-top:1.9pt;width:176.5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" strokeweight=".26467mm">
                <v:path arrowok="t"/>
                <v:textbox>
                  <w:txbxContent>
                    <w:p w14:paraId="650D7A98" w14:textId="77777777" w:rsidR="00E92175" w:rsidRDefault="00E92175" w:rsidP="00E921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Calificativ </w:t>
                      </w:r>
                      <w:r>
                        <w:rPr>
                          <w:b/>
                        </w:rPr>
                        <w:t>obținut:</w:t>
                      </w:r>
                    </w:p>
                    <w:p w14:paraId="512517B2" w14:textId="77777777" w:rsidR="00E92175" w:rsidRDefault="00E92175" w:rsidP="00E92175">
                      <w:r>
                        <w:rPr>
                          <w:i/>
                        </w:rPr>
                        <w:t xml:space="preserve">  Semnătura părintelui</w:t>
                      </w:r>
                      <w:r>
                        <w:t xml:space="preserve">:  </w:t>
                      </w:r>
                    </w:p>
                    <w:p w14:paraId="170AF8E2" w14:textId="77777777" w:rsidR="00E92175" w:rsidRDefault="00E92175" w:rsidP="00E92175">
                      <w:pPr>
                        <w:ind w:left="720" w:firstLine="720"/>
                      </w:pPr>
                      <w:r>
                        <w:t xml:space="preserve">              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4035BC" w:rsidRPr="004035BC">
        <w:rPr>
          <w:rFonts w:ascii="Times New Roman" w:eastAsia="Cambria" w:hAnsi="Times New Roman" w:cs="Times New Roman"/>
          <w:b/>
          <w:bCs/>
          <w:noProof/>
          <w:color w:val="FF0000"/>
          <w:kern w:val="0"/>
          <w:lang w:val="en-US"/>
          <w14:ligatures w14:val="none"/>
        </w:rPr>
        <w:t>Călătoria începe! Să te bucuri!</w:t>
      </w:r>
    </w:p>
    <w:p w14:paraId="7359003D" w14:textId="0AE9008E" w:rsidR="00E92175" w:rsidRPr="00E92175" w:rsidRDefault="00E92175" w:rsidP="00E9217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mbria" w:hAnsi="Times New Roman" w:cs="Times New Roman"/>
          <w:color w:val="00B050"/>
          <w:kern w:val="0"/>
          <w:lang w:val="en-US"/>
          <w14:ligatures w14:val="none"/>
        </w:rPr>
      </w:pPr>
      <w:r w:rsidRPr="00E92175">
        <w:rPr>
          <w:rFonts w:ascii="Times New Roman" w:eastAsia="Cambria" w:hAnsi="Times New Roman" w:cs="Times New Roman"/>
          <w:b/>
          <w:bCs/>
          <w:iCs/>
          <w:color w:val="000000"/>
          <w:kern w:val="0"/>
          <w:lang w:val="en-US"/>
          <w14:ligatures w14:val="none"/>
        </w:rPr>
        <w:t xml:space="preserve">   </w:t>
      </w:r>
      <w:proofErr w:type="spellStart"/>
      <w:r w:rsidRPr="00E92175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>Numele</w:t>
      </w:r>
      <w:proofErr w:type="spellEnd"/>
      <w:r w:rsidRPr="00E92175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>si</w:t>
      </w:r>
      <w:proofErr w:type="spellEnd"/>
      <w:r w:rsidRPr="00E92175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>prenumele</w:t>
      </w:r>
      <w:proofErr w:type="spellEnd"/>
      <w:r w:rsidRPr="00E92175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 xml:space="preserve">___________________                                 </w:t>
      </w:r>
      <w:r w:rsidRPr="004035BC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>data</w:t>
      </w:r>
      <w:r w:rsidRPr="00E92175">
        <w:rPr>
          <w:rFonts w:ascii="Times New Roman" w:eastAsia="Times New Roman" w:hAnsi="Times New Roman" w:cs="Times New Roman"/>
          <w:b/>
          <w:color w:val="00B050"/>
          <w:kern w:val="0"/>
          <w:lang w:val="en-US"/>
          <w14:ligatures w14:val="none"/>
        </w:rPr>
        <w:t xml:space="preserve">    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308B0B" w14:textId="5CB9FBD2" w:rsidR="00D76A5A" w:rsidRPr="004035BC" w:rsidRDefault="00E92175" w:rsidP="00E92175">
      <w:pPr>
        <w:pStyle w:val="NoSpacing"/>
        <w:rPr>
          <w:rFonts w:ascii="Times New Roman" w:hAnsi="Times New Roman" w:cs="Times New Roman"/>
        </w:rPr>
      </w:pPr>
      <w:proofErr w:type="spellStart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>Probă</w:t>
      </w:r>
      <w:proofErr w:type="spellEnd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de </w:t>
      </w:r>
      <w:proofErr w:type="spellStart"/>
      <w:proofErr w:type="gramStart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>evaluare</w:t>
      </w:r>
      <w:proofErr w:type="spellEnd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 </w:t>
      </w:r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>6</w:t>
      </w:r>
      <w:proofErr w:type="gramEnd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 </w:t>
      </w:r>
      <w:proofErr w:type="spellStart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>Matematică</w:t>
      </w:r>
      <w:proofErr w:type="spellEnd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</w:t>
      </w:r>
      <w:proofErr w:type="spellStart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>și</w:t>
      </w:r>
      <w:proofErr w:type="spellEnd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</w:t>
      </w:r>
      <w:proofErr w:type="spellStart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>explorarea</w:t>
      </w:r>
      <w:proofErr w:type="spellEnd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</w:t>
      </w:r>
      <w:proofErr w:type="spellStart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>mediului</w:t>
      </w:r>
      <w:proofErr w:type="spellEnd"/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</w:t>
      </w:r>
      <w:r w:rsidR="00881B70">
        <w:rPr>
          <w:rFonts w:ascii="Times New Roman" w:eastAsia="Cambria" w:hAnsi="Times New Roman" w:cs="Times New Roman"/>
          <w:b/>
          <w:color w:val="00B050"/>
          <w:lang w:val="en-US"/>
        </w:rPr>
        <w:t xml:space="preserve"> UÎ</w:t>
      </w:r>
      <w:r w:rsidRPr="004035BC">
        <w:rPr>
          <w:rFonts w:ascii="Times New Roman" w:eastAsia="Cambria" w:hAnsi="Times New Roman" w:cs="Times New Roman"/>
          <w:b/>
          <w:color w:val="00B050"/>
          <w:lang w:val="en-US"/>
        </w:rPr>
        <w:t xml:space="preserve"> </w:t>
      </w:r>
      <w:r w:rsidR="00D76A5A" w:rsidRPr="004035BC">
        <w:rPr>
          <w:rFonts w:ascii="Times New Roman" w:hAnsi="Times New Roman" w:cs="Times New Roman"/>
          <w:b/>
          <w:i/>
        </w:rPr>
        <w:t>Călător printre stel</w:t>
      </w:r>
      <w:r w:rsidR="00881B70">
        <w:rPr>
          <w:rFonts w:ascii="Times New Roman" w:hAnsi="Times New Roman" w:cs="Times New Roman"/>
        </w:rPr>
        <w:t>e</w:t>
      </w:r>
      <w:r w:rsidR="00D76A5A" w:rsidRPr="004035BC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1752F998" w14:textId="77777777" w:rsidR="00D76A5A" w:rsidRPr="004035BC" w:rsidRDefault="00D76A5A" w:rsidP="00D76A5A">
      <w:pPr>
        <w:pStyle w:val="NoSpacing"/>
        <w:rPr>
          <w:rFonts w:ascii="Times New Roman" w:hAnsi="Times New Roman" w:cs="Times New Roman"/>
          <w:b/>
        </w:rPr>
      </w:pPr>
    </w:p>
    <w:p w14:paraId="653DF277" w14:textId="77777777" w:rsidR="00D76A5A" w:rsidRPr="004035BC" w:rsidRDefault="00D76A5A" w:rsidP="00D76A5A">
      <w:pPr>
        <w:pStyle w:val="NoSpacing"/>
        <w:rPr>
          <w:rFonts w:ascii="Times New Roman" w:hAnsi="Times New Roman" w:cs="Times New Roman"/>
          <w:b/>
        </w:rPr>
      </w:pPr>
      <w:r w:rsidRPr="004035BC">
        <w:rPr>
          <w:rFonts w:ascii="Times New Roman" w:hAnsi="Times New Roman" w:cs="Times New Roman"/>
          <w:b/>
        </w:rPr>
        <w:t>1. Calculați produsul numerelor:</w:t>
      </w:r>
    </w:p>
    <w:p w14:paraId="148BAC8E" w14:textId="77777777" w:rsidR="00D76A5A" w:rsidRPr="004035BC" w:rsidRDefault="00D76A5A" w:rsidP="00D76A5A">
      <w:pPr>
        <w:tabs>
          <w:tab w:val="left" w:pos="2790"/>
        </w:tabs>
        <w:ind w:left="360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4 x 3=……</w:t>
      </w:r>
      <w:r w:rsidRPr="004035BC">
        <w:rPr>
          <w:rFonts w:ascii="Times New Roman" w:hAnsi="Times New Roman" w:cs="Times New Roman"/>
        </w:rPr>
        <w:tab/>
        <w:t xml:space="preserve">5 x 6=….                       6 x 4= ….                   7 x 8= …. </w:t>
      </w:r>
    </w:p>
    <w:p w14:paraId="4D677796" w14:textId="77777777" w:rsidR="00D76A5A" w:rsidRPr="004035BC" w:rsidRDefault="00D76A5A" w:rsidP="00D76A5A">
      <w:pPr>
        <w:tabs>
          <w:tab w:val="left" w:pos="2790"/>
        </w:tabs>
        <w:ind w:left="360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9 x 7= …..</w:t>
      </w:r>
      <w:r w:rsidRPr="004035BC">
        <w:rPr>
          <w:rFonts w:ascii="Times New Roman" w:hAnsi="Times New Roman" w:cs="Times New Roman"/>
        </w:rPr>
        <w:tab/>
        <w:t>7 x 7= ….                      9 x 6= …..                  9 x 9= ….</w:t>
      </w:r>
    </w:p>
    <w:p w14:paraId="15639195" w14:textId="77777777" w:rsidR="00D76A5A" w:rsidRPr="004035BC" w:rsidRDefault="00D76A5A" w:rsidP="00D76A5A">
      <w:pPr>
        <w:tabs>
          <w:tab w:val="left" w:pos="2790"/>
        </w:tabs>
        <w:ind w:left="360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2 x 8 =…..</w:t>
      </w:r>
      <w:r w:rsidRPr="004035BC">
        <w:rPr>
          <w:rFonts w:ascii="Times New Roman" w:hAnsi="Times New Roman" w:cs="Times New Roman"/>
        </w:rPr>
        <w:tab/>
        <w:t>8 x 6 =….                    10 x 6= ….                   4 x 7= ….</w:t>
      </w:r>
    </w:p>
    <w:p w14:paraId="08748AEB" w14:textId="1CB29590" w:rsidR="00E92175" w:rsidRPr="004035BC" w:rsidRDefault="00E92175" w:rsidP="00E92175">
      <w:pPr>
        <w:rPr>
          <w:rFonts w:ascii="Times New Roman" w:hAnsi="Times New Roman" w:cs="Times New Roman"/>
          <w:b/>
        </w:rPr>
      </w:pPr>
      <w:r w:rsidRPr="004035BC">
        <w:rPr>
          <w:rFonts w:ascii="Times New Roman" w:hAnsi="Times New Roman" w:cs="Times New Roman"/>
          <w:b/>
        </w:rPr>
        <w:t>2</w:t>
      </w:r>
      <w:r w:rsidRPr="004035BC">
        <w:rPr>
          <w:rFonts w:ascii="Times New Roman" w:hAnsi="Times New Roman" w:cs="Times New Roman"/>
          <w:b/>
        </w:rPr>
        <w:t>. Calculaţi, respectând ordinea operaţiilor:</w:t>
      </w:r>
    </w:p>
    <w:p w14:paraId="5CC909DB" w14:textId="77777777" w:rsidR="00E92175" w:rsidRPr="004035BC" w:rsidRDefault="00E92175" w:rsidP="00E92175">
      <w:pPr>
        <w:rPr>
          <w:rFonts w:ascii="Times New Roman" w:hAnsi="Times New Roman" w:cs="Times New Roman"/>
        </w:rPr>
        <w:sectPr w:rsidR="00E92175" w:rsidRPr="004035BC" w:rsidSect="00D76A5A">
          <w:pgSz w:w="11906" w:h="16838"/>
          <w:pgMar w:top="567" w:right="707" w:bottom="568" w:left="709" w:header="708" w:footer="708" w:gutter="0"/>
          <w:cols w:space="708"/>
          <w:docGrid w:linePitch="360"/>
        </w:sectPr>
      </w:pPr>
    </w:p>
    <w:p w14:paraId="0D43E65D" w14:textId="24C9EF77" w:rsidR="00E92175" w:rsidRPr="004035BC" w:rsidRDefault="00E92175" w:rsidP="00E92175">
      <w:pPr>
        <w:spacing w:line="240" w:lineRule="auto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 xml:space="preserve">2 x 3 + 6 x2 =     </w:t>
      </w:r>
      <w:r w:rsidRPr="004035BC">
        <w:rPr>
          <w:rFonts w:ascii="Times New Roman" w:hAnsi="Times New Roman" w:cs="Times New Roman"/>
        </w:rPr>
        <w:t>________________________</w:t>
      </w:r>
      <w:r w:rsidRPr="004035BC">
        <w:rPr>
          <w:rFonts w:ascii="Times New Roman" w:hAnsi="Times New Roman" w:cs="Times New Roman"/>
        </w:rPr>
        <w:t xml:space="preserve">   </w:t>
      </w:r>
      <w:r w:rsidR="0023372C" w:rsidRPr="004035BC">
        <w:rPr>
          <w:rFonts w:ascii="Times New Roman" w:hAnsi="Times New Roman" w:cs="Times New Roman"/>
        </w:rPr>
        <w:t xml:space="preserve">                     </w:t>
      </w:r>
      <w:r w:rsidRPr="004035BC">
        <w:rPr>
          <w:rFonts w:ascii="Times New Roman" w:hAnsi="Times New Roman" w:cs="Times New Roman"/>
        </w:rPr>
        <w:t>_________________________</w:t>
      </w:r>
    </w:p>
    <w:p w14:paraId="38656CDD" w14:textId="531975B5" w:rsidR="00E92175" w:rsidRPr="004035BC" w:rsidRDefault="00E92175" w:rsidP="00E92175">
      <w:pPr>
        <w:spacing w:line="240" w:lineRule="auto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6 + 9x7 – 8 x 4 =_________________________   _________________________</w:t>
      </w:r>
    </w:p>
    <w:p w14:paraId="1075A2BC" w14:textId="3105DCA5" w:rsidR="0023372C" w:rsidRPr="004035BC" w:rsidRDefault="00E92175" w:rsidP="00E92175">
      <w:pPr>
        <w:spacing w:line="240" w:lineRule="auto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 xml:space="preserve">7x 7 – 3 x 1 + 7 x 8 </w:t>
      </w:r>
      <w:r w:rsidR="004035BC" w:rsidRPr="004035BC">
        <w:rPr>
          <w:rFonts w:ascii="Times New Roman" w:hAnsi="Times New Roman" w:cs="Times New Roman"/>
        </w:rPr>
        <w:t>=</w:t>
      </w:r>
      <w:r w:rsidRPr="004035BC">
        <w:rPr>
          <w:rFonts w:ascii="Times New Roman" w:hAnsi="Times New Roman" w:cs="Times New Roman"/>
        </w:rPr>
        <w:t xml:space="preserve"> ________________________   _________________________</w:t>
      </w:r>
    </w:p>
    <w:p w14:paraId="293CFFB5" w14:textId="732AB705" w:rsidR="00E92175" w:rsidRPr="004035BC" w:rsidRDefault="00E92175" w:rsidP="00E92175">
      <w:pPr>
        <w:spacing w:line="240" w:lineRule="auto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10 x 10 – 9 x 9 + 6 x 0</w:t>
      </w:r>
      <w:r w:rsidR="004035BC" w:rsidRPr="004035BC">
        <w:rPr>
          <w:rFonts w:ascii="Times New Roman" w:hAnsi="Times New Roman" w:cs="Times New Roman"/>
        </w:rPr>
        <w:t>=</w:t>
      </w:r>
      <w:r w:rsidRPr="004035BC">
        <w:rPr>
          <w:rFonts w:ascii="Times New Roman" w:hAnsi="Times New Roman" w:cs="Times New Roman"/>
        </w:rPr>
        <w:t xml:space="preserve"> </w:t>
      </w:r>
      <w:r w:rsidRPr="004035BC">
        <w:rPr>
          <w:rFonts w:ascii="Times New Roman" w:hAnsi="Times New Roman" w:cs="Times New Roman"/>
        </w:rPr>
        <w:t>______________________</w:t>
      </w:r>
    </w:p>
    <w:p w14:paraId="23BA6DAF" w14:textId="0E4C8953" w:rsidR="00E92175" w:rsidRPr="004035BC" w:rsidRDefault="00E92175" w:rsidP="00E92175">
      <w:pPr>
        <w:spacing w:line="240" w:lineRule="auto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______________________</w:t>
      </w:r>
    </w:p>
    <w:p w14:paraId="6E7A3F30" w14:textId="3EB763CE" w:rsidR="0023372C" w:rsidRPr="004035BC" w:rsidRDefault="00E92175" w:rsidP="00E92175">
      <w:pPr>
        <w:spacing w:line="240" w:lineRule="auto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( 8x 8 – 6) + ( 8 x2 + 5 x 1)</w:t>
      </w:r>
      <w:r w:rsidR="004035BC" w:rsidRPr="004035BC">
        <w:rPr>
          <w:rFonts w:ascii="Times New Roman" w:hAnsi="Times New Roman" w:cs="Times New Roman"/>
        </w:rPr>
        <w:t>=</w:t>
      </w:r>
    </w:p>
    <w:p w14:paraId="42D2F331" w14:textId="7C3092BC" w:rsidR="00E92175" w:rsidRPr="004035BC" w:rsidRDefault="00E92175" w:rsidP="00E92175">
      <w:pPr>
        <w:spacing w:line="240" w:lineRule="auto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_________________________   _________________________</w:t>
      </w:r>
    </w:p>
    <w:p w14:paraId="40BA31E5" w14:textId="78FFF740" w:rsidR="00E92175" w:rsidRPr="004035BC" w:rsidRDefault="00E92175" w:rsidP="00E92175">
      <w:pPr>
        <w:spacing w:line="240" w:lineRule="auto"/>
        <w:rPr>
          <w:rFonts w:ascii="Times New Roman" w:hAnsi="Times New Roman" w:cs="Times New Roman"/>
        </w:rPr>
        <w:sectPr w:rsidR="00E92175" w:rsidRPr="004035BC" w:rsidSect="00E92175">
          <w:type w:val="continuous"/>
          <w:pgSz w:w="11906" w:h="16838"/>
          <w:pgMar w:top="567" w:right="707" w:bottom="568" w:left="709" w:header="708" w:footer="708" w:gutter="0"/>
          <w:cols w:num="2" w:space="708"/>
          <w:docGrid w:linePitch="360"/>
        </w:sectPr>
      </w:pPr>
      <w:r w:rsidRPr="004035BC">
        <w:rPr>
          <w:rFonts w:ascii="Times New Roman" w:hAnsi="Times New Roman" w:cs="Times New Roman"/>
        </w:rPr>
        <w:t>10x 10 – 5 x 5 + 64  =______________________</w:t>
      </w:r>
      <w:r w:rsidRPr="004035BC">
        <w:rPr>
          <w:rFonts w:ascii="Times New Roman" w:hAnsi="Times New Roman" w:cs="Times New Roman"/>
        </w:rPr>
        <w:t>___</w:t>
      </w:r>
      <w:r w:rsidRPr="004035BC">
        <w:rPr>
          <w:rFonts w:ascii="Times New Roman" w:hAnsi="Times New Roman" w:cs="Times New Roman"/>
        </w:rPr>
        <w:t xml:space="preserve">  _____________________</w:t>
      </w:r>
    </w:p>
    <w:p w14:paraId="190331E3" w14:textId="77777777" w:rsidR="001876EB" w:rsidRPr="004035BC" w:rsidRDefault="001876EB" w:rsidP="00D76A5A">
      <w:pPr>
        <w:pStyle w:val="NoSpacing"/>
        <w:rPr>
          <w:rFonts w:ascii="Times New Roman" w:hAnsi="Times New Roman" w:cs="Times New Roman"/>
        </w:rPr>
      </w:pPr>
    </w:p>
    <w:p w14:paraId="2A9D9128" w14:textId="6A11DD41" w:rsidR="001876EB" w:rsidRPr="004035BC" w:rsidRDefault="001876EB" w:rsidP="00D76A5A">
      <w:pPr>
        <w:pStyle w:val="NoSpacing"/>
        <w:rPr>
          <w:rFonts w:ascii="Times New Roman" w:hAnsi="Times New Roman" w:cs="Times New Roman"/>
          <w:b/>
        </w:rPr>
      </w:pPr>
      <w:r w:rsidRPr="004035BC">
        <w:rPr>
          <w:rFonts w:ascii="Times New Roman" w:hAnsi="Times New Roman" w:cs="Times New Roman"/>
          <w:b/>
        </w:rPr>
        <w:t>3. Scrie numerele 45, 60, 48</w:t>
      </w:r>
      <w:r w:rsidR="004035BC">
        <w:rPr>
          <w:rFonts w:ascii="Times New Roman" w:hAnsi="Times New Roman" w:cs="Times New Roman"/>
          <w:b/>
        </w:rPr>
        <w:t xml:space="preserve"> </w:t>
      </w:r>
      <w:r w:rsidRPr="004035BC">
        <w:rPr>
          <w:rFonts w:ascii="Times New Roman" w:hAnsi="Times New Roman" w:cs="Times New Roman"/>
          <w:b/>
        </w:rPr>
        <w:t xml:space="preserve">ca produs de </w:t>
      </w:r>
      <w:r w:rsidR="00E92175" w:rsidRPr="004035BC">
        <w:rPr>
          <w:rFonts w:ascii="Times New Roman" w:hAnsi="Times New Roman" w:cs="Times New Roman"/>
          <w:b/>
        </w:rPr>
        <w:t>doi factori</w:t>
      </w:r>
      <w:r w:rsidRPr="004035BC">
        <w:rPr>
          <w:rFonts w:ascii="Times New Roman" w:hAnsi="Times New Roman" w:cs="Times New Roman"/>
          <w:b/>
        </w:rPr>
        <w:t>.</w:t>
      </w: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"/>
        <w:gridCol w:w="346"/>
        <w:gridCol w:w="365"/>
        <w:gridCol w:w="318"/>
        <w:gridCol w:w="318"/>
        <w:gridCol w:w="319"/>
        <w:gridCol w:w="319"/>
        <w:gridCol w:w="319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E92175" w:rsidRPr="004035BC" w14:paraId="334518CA" w14:textId="77777777" w:rsidTr="00E92175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46D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4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83F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EB9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=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333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49B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42E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65F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7F5C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C2F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4FB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7B4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B86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035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02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4ED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EC3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5BE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8B5E" w14:textId="32E47B85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4E0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EA7C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2E21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6702" w14:textId="61FDC721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7AA0" w14:textId="0AB8711F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355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8BE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827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ADC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8F0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228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D82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29F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3A4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9E0C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603B08AE" w14:textId="77777777" w:rsidTr="00E92175">
        <w:trPr>
          <w:trHeight w:val="31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C7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58D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F2BC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FF3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066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36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3D0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971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819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CAB6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72D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BFC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E95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E46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0A2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5B9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1316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29F8" w14:textId="38C8BA4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FF0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E459" w14:textId="6DE99756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A15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FF6A" w14:textId="439A6684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E945" w14:textId="40F080EC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EC17" w14:textId="7C53AB35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0AC" w14:textId="1EA4B820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37A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652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4E5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B91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99F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42AC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BF7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3C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0F7D6498" w14:textId="77777777" w:rsidTr="00E92175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E5D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6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86D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149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=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BA4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EBF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92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8FD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7A2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94D1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D251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56B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F2B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EAB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9C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0719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1F9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EC56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DE8" w14:textId="7CABDC93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FF82" w14:textId="52C4F59A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37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E189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B647" w14:textId="3175BCCD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CB1D" w14:textId="38BB33BD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1DA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954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672" w14:textId="19E5C124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DF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3B7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5F8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9316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930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2E5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60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185F4233" w14:textId="77777777" w:rsidTr="00E92175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D9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5A9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90E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AD6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67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0A2D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367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5B9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FE0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346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0F71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22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2F3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0B9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EE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CFC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0E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C3EC" w14:textId="1282EB49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3221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E1B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F2F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A55" w14:textId="77510F2C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3A58" w14:textId="62A96263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9C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7224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A9AB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CFC1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CF4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239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2D3D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7A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F8B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4EE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761F5B2C" w14:textId="77777777" w:rsidTr="00E92175">
        <w:trPr>
          <w:trHeight w:val="31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6B2F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4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9695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8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A7EC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4035BC">
              <w:rPr>
                <w:rFonts w:ascii="Times New Roman" w:hAnsi="Times New Roman" w:cs="Times New Roman"/>
                <w:b/>
                <w:lang w:val="fr-FR"/>
              </w:rPr>
              <w:t>=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E1C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548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6C8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0E3E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CA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CB2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56E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B250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6B1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53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EF2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ECFA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15F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92ED" w14:textId="5DC2A2D8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F108" w14:textId="4F0385BD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D29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BC8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2AF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4710" w14:textId="0DD98BE3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C935" w14:textId="32A06011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D25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368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106F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7227" w14:textId="64C83C7A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1783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D229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330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8B79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8032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AC77" w14:textId="77777777" w:rsidR="00E92175" w:rsidRPr="004035BC" w:rsidRDefault="00E92175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00880149" w14:textId="77777777" w:rsidR="001876EB" w:rsidRPr="004035BC" w:rsidRDefault="001876EB" w:rsidP="001876EB">
      <w:pPr>
        <w:pStyle w:val="NoSpacing"/>
        <w:rPr>
          <w:rFonts w:ascii="Times New Roman" w:hAnsi="Times New Roman" w:cs="Times New Roman"/>
          <w:b/>
        </w:rPr>
      </w:pPr>
      <w:r w:rsidRPr="004035BC">
        <w:rPr>
          <w:rFonts w:ascii="Times New Roman" w:hAnsi="Times New Roman" w:cs="Times New Roman"/>
          <w:b/>
        </w:rPr>
        <w:t xml:space="preserve">4. Află </w:t>
      </w:r>
      <w:r w:rsidRPr="004035BC">
        <w:rPr>
          <w:rFonts w:ascii="Times New Roman" w:hAnsi="Times New Roman" w:cs="Times New Roman"/>
          <w:b/>
          <w:i/>
        </w:rPr>
        <w:t>suma</w:t>
      </w:r>
      <w:r w:rsidRPr="004035BC">
        <w:rPr>
          <w:rFonts w:ascii="Times New Roman" w:hAnsi="Times New Roman" w:cs="Times New Roman"/>
          <w:b/>
        </w:rPr>
        <w:t xml:space="preserve"> dintre </w:t>
      </w:r>
      <w:r w:rsidRPr="004035BC">
        <w:rPr>
          <w:rFonts w:ascii="Times New Roman" w:hAnsi="Times New Roman" w:cs="Times New Roman"/>
          <w:b/>
          <w:i/>
        </w:rPr>
        <w:t>dublul</w:t>
      </w:r>
      <w:r w:rsidRPr="004035BC">
        <w:rPr>
          <w:rFonts w:ascii="Times New Roman" w:hAnsi="Times New Roman" w:cs="Times New Roman"/>
          <w:b/>
        </w:rPr>
        <w:t xml:space="preserve"> și </w:t>
      </w:r>
      <w:r w:rsidRPr="004035BC">
        <w:rPr>
          <w:rFonts w:ascii="Times New Roman" w:hAnsi="Times New Roman" w:cs="Times New Roman"/>
          <w:b/>
          <w:i/>
        </w:rPr>
        <w:t>triplul</w:t>
      </w:r>
      <w:r w:rsidRPr="004035BC">
        <w:rPr>
          <w:rFonts w:ascii="Times New Roman" w:hAnsi="Times New Roman" w:cs="Times New Roman"/>
          <w:b/>
        </w:rPr>
        <w:t xml:space="preserve"> numărului 8. </w:t>
      </w:r>
    </w:p>
    <w:p w14:paraId="1DBCC424" w14:textId="745E9A9C" w:rsidR="001876EB" w:rsidRPr="004035BC" w:rsidRDefault="00E92175" w:rsidP="001876EB">
      <w:pPr>
        <w:pStyle w:val="NoSpacing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___________________________________________</w:t>
      </w:r>
    </w:p>
    <w:p w14:paraId="1DC8714B" w14:textId="08FDC00F" w:rsidR="00E92175" w:rsidRPr="004035BC" w:rsidRDefault="00E92175" w:rsidP="001876EB">
      <w:pPr>
        <w:pStyle w:val="NoSpacing"/>
        <w:rPr>
          <w:rFonts w:ascii="Times New Roman" w:hAnsi="Times New Roman" w:cs="Times New Roman"/>
        </w:rPr>
      </w:pPr>
      <w:r w:rsidRPr="004035BC">
        <w:rPr>
          <w:rFonts w:ascii="Times New Roman" w:hAnsi="Times New Roman" w:cs="Times New Roman"/>
        </w:rPr>
        <w:t>__________________________________________</w:t>
      </w:r>
    </w:p>
    <w:p w14:paraId="6DBD65BA" w14:textId="7D60B073" w:rsidR="001876EB" w:rsidRPr="004035BC" w:rsidRDefault="001876EB" w:rsidP="001876EB">
      <w:pPr>
        <w:pStyle w:val="NoSpacing"/>
        <w:rPr>
          <w:rFonts w:ascii="Times New Roman" w:hAnsi="Times New Roman" w:cs="Times New Roman"/>
          <w:b/>
        </w:rPr>
      </w:pPr>
      <w:r w:rsidRPr="004035BC">
        <w:rPr>
          <w:rFonts w:ascii="Times New Roman" w:hAnsi="Times New Roman" w:cs="Times New Roman"/>
          <w:b/>
        </w:rPr>
        <w:t>5. Află</w:t>
      </w:r>
      <w:r w:rsidRPr="004035BC">
        <w:rPr>
          <w:rFonts w:ascii="Times New Roman" w:hAnsi="Times New Roman" w:cs="Times New Roman"/>
          <w:b/>
          <w:i/>
        </w:rPr>
        <w:t xml:space="preserve"> diferența</w:t>
      </w:r>
      <w:r w:rsidRPr="004035BC">
        <w:rPr>
          <w:rFonts w:ascii="Times New Roman" w:hAnsi="Times New Roman" w:cs="Times New Roman"/>
          <w:b/>
        </w:rPr>
        <w:t xml:space="preserve"> dintre </w:t>
      </w:r>
      <w:r w:rsidRPr="004035BC">
        <w:rPr>
          <w:rFonts w:ascii="Times New Roman" w:hAnsi="Times New Roman" w:cs="Times New Roman"/>
          <w:b/>
          <w:i/>
        </w:rPr>
        <w:t>produsul</w:t>
      </w:r>
      <w:r w:rsidRPr="004035BC">
        <w:rPr>
          <w:rFonts w:ascii="Times New Roman" w:hAnsi="Times New Roman" w:cs="Times New Roman"/>
          <w:b/>
        </w:rPr>
        <w:t xml:space="preserve"> numerelor</w:t>
      </w:r>
      <w:r w:rsidR="000C63EB" w:rsidRPr="004035BC">
        <w:rPr>
          <w:rFonts w:ascii="Times New Roman" w:hAnsi="Times New Roman" w:cs="Times New Roman"/>
          <w:b/>
        </w:rPr>
        <w:t xml:space="preserve"> 9 și 10 și </w:t>
      </w:r>
      <w:r w:rsidR="000C63EB" w:rsidRPr="004035BC">
        <w:rPr>
          <w:rFonts w:ascii="Times New Roman" w:hAnsi="Times New Roman" w:cs="Times New Roman"/>
          <w:b/>
          <w:i/>
        </w:rPr>
        <w:t>produsul</w:t>
      </w:r>
      <w:r w:rsidR="000C63EB" w:rsidRPr="004035BC">
        <w:rPr>
          <w:rFonts w:ascii="Times New Roman" w:hAnsi="Times New Roman" w:cs="Times New Roman"/>
          <w:b/>
        </w:rPr>
        <w:t xml:space="preserve"> numerelor 10 și 1.</w:t>
      </w:r>
    </w:p>
    <w:tbl>
      <w:tblPr>
        <w:tblW w:w="9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"/>
        <w:gridCol w:w="346"/>
        <w:gridCol w:w="363"/>
        <w:gridCol w:w="329"/>
        <w:gridCol w:w="329"/>
        <w:gridCol w:w="329"/>
        <w:gridCol w:w="329"/>
        <w:gridCol w:w="329"/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0C63EB" w:rsidRPr="004035BC" w14:paraId="13E8DA35" w14:textId="77777777" w:rsidTr="00E92175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89C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79C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AE3E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7065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D83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A49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CEC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264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96F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5BB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8175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1049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B5DC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7DA2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78FA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19D0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184D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36B5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BDF4" w14:textId="1C058EF5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D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363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1920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CA80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5D3A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53E9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E350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73D1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E73A" w14:textId="0F54BF53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ECB" w14:textId="4D9BA0EA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9A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0C63EB" w:rsidRPr="004035BC" w14:paraId="7C26710F" w14:textId="77777777" w:rsidTr="00E92175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CDE3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64DE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659A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8D54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4D4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D2B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5E4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AD1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C09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B5B5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B78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C3C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8FD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9108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A1C4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CF72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09D4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D372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968E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8CC5" w14:textId="4EB4D0A4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2A7A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33A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7E3E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D6C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853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36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B280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9351" w14:textId="133946F1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4432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0DB9" w14:textId="045280F4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0C63EB" w:rsidRPr="004035BC" w14:paraId="0635125F" w14:textId="77777777" w:rsidTr="00E92175">
        <w:trPr>
          <w:trHeight w:val="31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A38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543A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5C3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8AD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6F7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1BFF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D176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952C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BC1D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533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450B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653A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3EAE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8688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E9C6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06A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1793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3340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7B7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FCAD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407B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7B09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E5A1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37C4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31B8" w14:textId="4983909A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3FAE" w14:textId="2A8C8CE9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B5E6" w14:textId="3659B6A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2187" w14:textId="0B9FACAA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2450" w14:textId="77777777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D08" w14:textId="74410271" w:rsidR="000C63EB" w:rsidRPr="004035BC" w:rsidRDefault="000C63EB" w:rsidP="00BA4EED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0CB876E2" w14:textId="55674F31" w:rsidR="00E92175" w:rsidRDefault="00E92175" w:rsidP="009A7A60">
      <w:pPr>
        <w:spacing w:after="0" w:line="240" w:lineRule="auto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4035BC">
        <w:rPr>
          <w:rFonts w:ascii="Times New Roman" w:eastAsia="Cambria" w:hAnsi="Times New Roman" w:cs="Times New Roman"/>
          <w:b/>
          <w:kern w:val="0"/>
          <w14:ligatures w14:val="none"/>
        </w:rPr>
        <w:t xml:space="preserve">   6.</w:t>
      </w:r>
    </w:p>
    <w:p w14:paraId="16349FEA" w14:textId="1F15493C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4035BC">
        <w:rPr>
          <w:rFonts w:ascii="Times New Roman" w:eastAsia="Cambria" w:hAnsi="Times New Roman" w:cs="Times New Roman"/>
          <w:noProof/>
          <w:kern w:val="0"/>
          <w14:ligatures w14:val="none"/>
        </w:rPr>
        <w:drawing>
          <wp:inline distT="0" distB="0" distL="0" distR="0" wp14:anchorId="60E963A5" wp14:editId="74A0A2C1">
            <wp:extent cx="5819140" cy="30384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812" cy="304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896E" w14:textId="6FB34105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9A7A60">
        <w:rPr>
          <w:rFonts w:ascii="Times New Roman" w:eastAsia="Cambria" w:hAnsi="Times New Roman" w:cs="Times New Roman"/>
          <w:b/>
          <w:bCs/>
          <w:kern w:val="0"/>
          <w14:ligatures w14:val="none"/>
        </w:rPr>
        <w:t>Află</w:t>
      </w:r>
      <w:r w:rsidRPr="00E92175">
        <w:rPr>
          <w:rFonts w:ascii="Times New Roman" w:eastAsia="Cambria" w:hAnsi="Times New Roman" w:cs="Times New Roman"/>
          <w:kern w:val="0"/>
          <w14:ligatures w14:val="none"/>
        </w:rPr>
        <w:t>- dublul numărului 8 ___________________________</w:t>
      </w:r>
    </w:p>
    <w:p w14:paraId="7C902E5A" w14:textId="77777777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kern w:val="0"/>
          <w14:ligatures w14:val="none"/>
        </w:rPr>
        <w:lastRenderedPageBreak/>
        <w:t>- triplul numărului 10 ___________________________</w:t>
      </w:r>
    </w:p>
    <w:p w14:paraId="424F3A64" w14:textId="77777777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kern w:val="0"/>
          <w14:ligatures w14:val="none"/>
        </w:rPr>
        <w:t>- împătritul numărului 6 _________________________</w:t>
      </w:r>
    </w:p>
    <w:p w14:paraId="747FE65E" w14:textId="77777777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kern w:val="0"/>
          <w14:ligatures w14:val="none"/>
        </w:rPr>
        <w:t>- numărul de 9 ori mai mare decât 9 _______________________</w:t>
      </w:r>
    </w:p>
    <w:p w14:paraId="69B58E65" w14:textId="77777777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kern w:val="0"/>
          <w14:ligatures w14:val="none"/>
        </w:rPr>
        <w:t>- numărul cu 8 mai mare decât  2 __________________________</w:t>
      </w:r>
    </w:p>
    <w:p w14:paraId="7524A868" w14:textId="77777777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kern w:val="0"/>
          <w14:ligatures w14:val="none"/>
        </w:rPr>
        <w:t>- produsul numerelor 4 și 8 ______________________________</w:t>
      </w:r>
    </w:p>
    <w:p w14:paraId="1A5D9751" w14:textId="77777777" w:rsidR="009A7A60" w:rsidRPr="00E92175" w:rsidRDefault="009A7A60" w:rsidP="009A7A6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kern w:val="0"/>
          <w14:ligatures w14:val="none"/>
        </w:rPr>
        <w:t>- diferența numerelor 10 și 5  _____________________________</w:t>
      </w:r>
    </w:p>
    <w:p w14:paraId="4A372512" w14:textId="42D1B7EB" w:rsidR="0023372C" w:rsidRPr="00E92175" w:rsidRDefault="009A7A60" w:rsidP="00881B70">
      <w:pPr>
        <w:spacing w:after="0" w:line="240" w:lineRule="auto"/>
        <w:ind w:left="780"/>
        <w:contextualSpacing/>
        <w:rPr>
          <w:rFonts w:ascii="Times New Roman" w:eastAsia="Cambria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kern w:val="0"/>
          <w14:ligatures w14:val="none"/>
        </w:rPr>
        <w:t>- suma numerelor  9 și 7 ________________________________</w:t>
      </w:r>
    </w:p>
    <w:p w14:paraId="099FC25D" w14:textId="4928E4A0" w:rsidR="00E92175" w:rsidRPr="00E92175" w:rsidRDefault="00E92175" w:rsidP="00E92175">
      <w:pPr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b/>
          <w:kern w:val="0"/>
          <w14:ligatures w14:val="none"/>
        </w:rPr>
      </w:pPr>
    </w:p>
    <w:p w14:paraId="50F018B1" w14:textId="5A8998AB" w:rsidR="00E92175" w:rsidRPr="00E92175" w:rsidRDefault="00E92175" w:rsidP="00E9217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Cambria" w:hAnsi="Times New Roman" w:cs="Times New Roman"/>
          <w:b/>
          <w:kern w:val="0"/>
          <w14:ligatures w14:val="none"/>
        </w:rPr>
      </w:pPr>
      <w:r w:rsidRPr="004035BC">
        <w:rPr>
          <w:rFonts w:ascii="Times New Roman" w:eastAsia="Cambria" w:hAnsi="Times New Roman" w:cs="Times New Roman"/>
          <w:b/>
          <w:kern w:val="0"/>
          <w14:ligatures w14:val="none"/>
        </w:rPr>
        <w:t xml:space="preserve">      </w:t>
      </w:r>
      <w:r w:rsidR="009A7A60">
        <w:rPr>
          <w:rFonts w:ascii="Times New Roman" w:eastAsia="Cambria" w:hAnsi="Times New Roman" w:cs="Times New Roman"/>
          <w:b/>
          <w:kern w:val="0"/>
          <w14:ligatures w14:val="none"/>
        </w:rPr>
        <w:t>7</w:t>
      </w:r>
      <w:r w:rsidRPr="004035BC">
        <w:rPr>
          <w:rFonts w:ascii="Times New Roman" w:eastAsia="Cambria" w:hAnsi="Times New Roman" w:cs="Times New Roman"/>
          <w:b/>
          <w:kern w:val="0"/>
          <w14:ligatures w14:val="none"/>
        </w:rPr>
        <w:t xml:space="preserve">. </w:t>
      </w:r>
      <w:r w:rsidRPr="00E92175">
        <w:rPr>
          <w:rFonts w:ascii="Times New Roman" w:eastAsia="Cambria" w:hAnsi="Times New Roman" w:cs="Times New Roman"/>
          <w:b/>
          <w:kern w:val="0"/>
          <w14:ligatures w14:val="none"/>
        </w:rPr>
        <w:t>Scrie rezolvarea problemei pe spațiul de mai jos:</w:t>
      </w:r>
    </w:p>
    <w:p w14:paraId="25F00CE7" w14:textId="751843ED" w:rsidR="00E92175" w:rsidRPr="00E92175" w:rsidRDefault="0023372C" w:rsidP="00E92175">
      <w:pPr>
        <w:pBdr>
          <w:bottom w:val="single" w:sz="12" w:space="1" w:color="auto"/>
        </w:pBdr>
        <w:spacing w:after="0" w:line="240" w:lineRule="auto"/>
        <w:ind w:left="360" w:firstLine="633"/>
        <w:rPr>
          <w:rFonts w:ascii="Times New Roman" w:hAnsi="Times New Roman" w:cs="Times New Roman"/>
          <w:kern w:val="0"/>
          <w14:ligatures w14:val="none"/>
        </w:rPr>
      </w:pPr>
      <w:r w:rsidRPr="00E92175"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 wp14:anchorId="6CFAE05F" wp14:editId="52A9F36D">
            <wp:simplePos x="0" y="0"/>
            <wp:positionH relativeFrom="column">
              <wp:posOffset>4608195</wp:posOffset>
            </wp:positionH>
            <wp:positionV relativeFrom="paragraph">
              <wp:posOffset>10795</wp:posOffset>
            </wp:positionV>
            <wp:extent cx="1774190" cy="1181100"/>
            <wp:effectExtent l="0" t="0" r="0" b="0"/>
            <wp:wrapNone/>
            <wp:docPr id="73" name="Picture 73" descr="Dumitru-Dorin Prunariu, celebrat la 35 de ani de la primul zbor în spaţiu  al unui român. Cum îşi aminteşte cosmonautul călătoria în spaţiul cosmic |  Observatornews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itru-Dorin Prunariu, celebrat la 35 de ani de la primul zbor în spaţiu  al unui român. Cum îşi aminteşte cosmonautul călătoria în spaţiul cosmic |  Observatornews.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175" w:rsidRPr="00E92175">
        <w:rPr>
          <w:rFonts w:ascii="Times New Roman" w:hAnsi="Times New Roman" w:cs="Times New Roman"/>
          <w:kern w:val="0"/>
          <w14:ligatures w14:val="none"/>
        </w:rPr>
        <w:t xml:space="preserve">La plecarea în spațiu la bordul navei cosmice Soiuz-40 erau </w:t>
      </w:r>
    </w:p>
    <w:p w14:paraId="052BC227" w14:textId="77777777" w:rsidR="00E92175" w:rsidRPr="00E92175" w:rsidRDefault="00E92175" w:rsidP="00E92175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 w:cs="Times New Roman"/>
          <w:kern w:val="0"/>
          <w14:ligatures w14:val="none"/>
        </w:rPr>
      </w:pPr>
      <w:r w:rsidRPr="00E92175">
        <w:rPr>
          <w:rFonts w:ascii="Times New Roman" w:hAnsi="Times New Roman" w:cs="Times New Roman"/>
          <w:b/>
          <w:kern w:val="0"/>
          <w14:ligatures w14:val="none"/>
        </w:rPr>
        <w:t xml:space="preserve">8 cutii </w:t>
      </w:r>
      <w:r w:rsidRPr="00E92175">
        <w:rPr>
          <w:rFonts w:ascii="Times New Roman" w:hAnsi="Times New Roman" w:cs="Times New Roman"/>
          <w:kern w:val="0"/>
          <w14:ligatures w14:val="none"/>
        </w:rPr>
        <w:t>a câte</w:t>
      </w:r>
      <w:r w:rsidRPr="00E92175">
        <w:rPr>
          <w:rFonts w:ascii="Times New Roman" w:hAnsi="Times New Roman" w:cs="Times New Roman"/>
          <w:b/>
          <w:kern w:val="0"/>
          <w14:ligatures w14:val="none"/>
        </w:rPr>
        <w:t xml:space="preserve"> 10 pungi</w:t>
      </w:r>
      <w:r w:rsidRPr="00E92175">
        <w:rPr>
          <w:rFonts w:ascii="Times New Roman" w:hAnsi="Times New Roman" w:cs="Times New Roman"/>
          <w:kern w:val="0"/>
          <w14:ligatures w14:val="none"/>
        </w:rPr>
        <w:t xml:space="preserve"> cu mâncare fiecare.  Cei doi astronauți au </w:t>
      </w:r>
    </w:p>
    <w:p w14:paraId="7AC40989" w14:textId="77777777" w:rsidR="00E92175" w:rsidRPr="00E92175" w:rsidRDefault="00E92175" w:rsidP="00E92175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 w:cs="Times New Roman"/>
          <w:b/>
          <w:kern w:val="0"/>
          <w14:ligatures w14:val="none"/>
        </w:rPr>
      </w:pPr>
      <w:r w:rsidRPr="00E92175">
        <w:rPr>
          <w:rFonts w:ascii="Times New Roman" w:hAnsi="Times New Roman" w:cs="Times New Roman"/>
          <w:kern w:val="0"/>
          <w14:ligatures w14:val="none"/>
        </w:rPr>
        <w:t xml:space="preserve">consumat </w:t>
      </w:r>
      <w:r w:rsidRPr="00E92175">
        <w:rPr>
          <w:rFonts w:ascii="Times New Roman" w:hAnsi="Times New Roman" w:cs="Times New Roman"/>
          <w:b/>
          <w:kern w:val="0"/>
          <w14:ligatures w14:val="none"/>
        </w:rPr>
        <w:t>în total 56 pungi</w:t>
      </w:r>
      <w:r w:rsidRPr="00E92175">
        <w:rPr>
          <w:rFonts w:ascii="Times New Roman" w:hAnsi="Times New Roman" w:cs="Times New Roman"/>
          <w:kern w:val="0"/>
          <w14:ligatures w14:val="none"/>
        </w:rPr>
        <w:t xml:space="preserve"> cu mâncare.</w:t>
      </w:r>
      <w:r w:rsidRPr="00E92175"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w:t xml:space="preserve"> </w:t>
      </w:r>
    </w:p>
    <w:p w14:paraId="2F33A4BA" w14:textId="4DAED5E3" w:rsidR="001B6789" w:rsidRPr="004035BC" w:rsidRDefault="00E92175" w:rsidP="00E92175">
      <w:pPr>
        <w:pStyle w:val="NoSpacing"/>
        <w:rPr>
          <w:rFonts w:ascii="Times New Roman" w:hAnsi="Times New Roman" w:cs="Times New Roman"/>
          <w:b/>
        </w:rPr>
      </w:pPr>
      <w:r w:rsidRPr="004035BC">
        <w:rPr>
          <w:rFonts w:ascii="Times New Roman" w:eastAsia="Cambria" w:hAnsi="Times New Roman" w:cs="Times New Roman"/>
        </w:rPr>
        <w:t xml:space="preserve">Câte </w:t>
      </w:r>
      <w:r w:rsidRPr="004035BC">
        <w:rPr>
          <w:rFonts w:ascii="Times New Roman" w:eastAsia="Cambria" w:hAnsi="Times New Roman" w:cs="Times New Roman"/>
          <w:b/>
        </w:rPr>
        <w:t>pungi</w:t>
      </w:r>
      <w:r w:rsidRPr="004035BC">
        <w:rPr>
          <w:rFonts w:ascii="Times New Roman" w:eastAsia="Cambria" w:hAnsi="Times New Roman" w:cs="Times New Roman"/>
        </w:rPr>
        <w:t xml:space="preserve"> cu mâncare </w:t>
      </w:r>
      <w:r w:rsidRPr="004035BC">
        <w:rPr>
          <w:rFonts w:ascii="Times New Roman" w:eastAsia="Cambria" w:hAnsi="Times New Roman" w:cs="Times New Roman"/>
          <w:b/>
        </w:rPr>
        <w:t xml:space="preserve">au rămas </w:t>
      </w:r>
      <w:r w:rsidRPr="004035BC">
        <w:rPr>
          <w:rFonts w:ascii="Times New Roman" w:eastAsia="Cambria" w:hAnsi="Times New Roman" w:cs="Times New Roman"/>
        </w:rPr>
        <w:t>la întoarcerea din spațiu</w:t>
      </w:r>
    </w:p>
    <w:tbl>
      <w:tblPr>
        <w:tblW w:w="9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340"/>
        <w:gridCol w:w="357"/>
        <w:gridCol w:w="324"/>
        <w:gridCol w:w="324"/>
        <w:gridCol w:w="324"/>
        <w:gridCol w:w="324"/>
        <w:gridCol w:w="324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479"/>
        <w:gridCol w:w="326"/>
        <w:gridCol w:w="326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E92175" w:rsidRPr="004035BC" w14:paraId="462A1844" w14:textId="77777777" w:rsidTr="009E14B1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DA7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722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46D6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5A5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3983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6C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858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CE0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ED03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595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42D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CD1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872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203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322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226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EAE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F11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C50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E7A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D18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BB5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6CD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6073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EA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4E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336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1B6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63F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AB0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6E439D34" w14:textId="77777777" w:rsidTr="009E14B1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B1A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5D4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D99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22B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C52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5B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152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EBF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73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73C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3D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CF6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E98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AF1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D14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A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CAF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2D36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556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E94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C7C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57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FF1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7A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F43A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02C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5E7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C53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6B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59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5167E60C" w14:textId="77777777" w:rsidTr="009E14B1">
        <w:trPr>
          <w:trHeight w:val="317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93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7CD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CF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A746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8D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1BD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73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5BD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8FF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5E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16D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3CE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3AF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EA4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94F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76A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3FE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938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41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925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0B2A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06A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F79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CA7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866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361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05E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E1F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63A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C99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46A1581D" w14:textId="77777777" w:rsidTr="009E14B1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30A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04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BF0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5F1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71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537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B3D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C36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475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D22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859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F6B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703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2F9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9BC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F8E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6A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15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188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F1E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CBE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9A4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902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197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B60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769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6A0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9E8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8BC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EAC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2BF5174E" w14:textId="77777777" w:rsidTr="009E14B1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347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851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97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5ADA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9E3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F84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807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77E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9996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B99A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25E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054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A11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A0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94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BF2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445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6DAA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F058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4C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F48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0CB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171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6C0C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DAC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FD0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DAD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A6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9FB3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42B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92175" w:rsidRPr="004035BC" w14:paraId="17C3B2C5" w14:textId="77777777" w:rsidTr="009E14B1">
        <w:trPr>
          <w:trHeight w:val="305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DC1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F0AB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A98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D4D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21A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DC2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E5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6462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E04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44C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F7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BE8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86F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11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FE2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E1C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7CD0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E6F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7749" w14:textId="01756C79" w:rsidR="00E92175" w:rsidRPr="004035BC" w:rsidRDefault="004035BC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R :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23A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B7ED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9CE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3234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417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E8BF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F8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B281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E2E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3179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D755" w14:textId="77777777" w:rsidR="00E92175" w:rsidRPr="004035BC" w:rsidRDefault="00E92175" w:rsidP="009E14B1">
            <w:pPr>
              <w:pStyle w:val="ListParagraph"/>
              <w:tabs>
                <w:tab w:val="left" w:pos="4097"/>
                <w:tab w:val="left" w:pos="69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02C3D936" w14:textId="45F9A725" w:rsidR="00E92175" w:rsidRPr="004035BC" w:rsidRDefault="009A7A60" w:rsidP="0023372C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="Cambria" w:hAnsi="Times New Roman" w:cs="Times New Roman"/>
          <w:b/>
          <w:color w:val="000000"/>
          <w:kern w:val="0"/>
          <w:lang w:val="en-US"/>
          <w14:ligatures w14:val="none"/>
        </w:rPr>
      </w:pPr>
      <w:r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>8</w:t>
      </w:r>
      <w:r w:rsidR="0023372C" w:rsidRPr="004035BC"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>.</w:t>
      </w:r>
      <w:r w:rsidR="00E92175" w:rsidRPr="004035BC"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>Completează enunțurile cu informațiile corecte:</w:t>
      </w:r>
    </w:p>
    <w:p w14:paraId="2E708C8A" w14:textId="07F7AB05" w:rsidR="00E92175" w:rsidRPr="00E92175" w:rsidRDefault="00E92175" w:rsidP="002337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Soarele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este o.</w:t>
      </w:r>
      <w:proofErr w:type="gram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............................................... .</w:t>
      </w:r>
      <w:proofErr w:type="gram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2ECC4C26" w14:textId="77777777" w:rsidR="00E92175" w:rsidRPr="00E92175" w:rsidRDefault="00E92175" w:rsidP="002337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Sistemul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Solar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este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format din ……</w:t>
      </w:r>
      <w:proofErr w:type="gram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…..</w:t>
      </w:r>
      <w:proofErr w:type="gram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planete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.</w:t>
      </w:r>
    </w:p>
    <w:p w14:paraId="6E921941" w14:textId="7B3FB7CB" w:rsidR="00E92175" w:rsidRPr="00E92175" w:rsidRDefault="00E92175" w:rsidP="002337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Pământul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este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singura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planetă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pe care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există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………………</w:t>
      </w:r>
      <w:proofErr w:type="gram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….  .</w:t>
      </w:r>
      <w:proofErr w:type="gramEnd"/>
    </w:p>
    <w:p w14:paraId="75DFCF71" w14:textId="77777777" w:rsidR="00E92175" w:rsidRPr="00E92175" w:rsidRDefault="00E92175" w:rsidP="002337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Satelitul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natural al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Pământului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este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gram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............................ .</w:t>
      </w:r>
      <w:proofErr w:type="gram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26261392" w14:textId="5C23CA44" w:rsidR="00E92175" w:rsidRPr="00E92175" w:rsidRDefault="00E92175" w:rsidP="002337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Planetele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primesc ................................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……………………. de la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Soare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. </w:t>
      </w:r>
    </w:p>
    <w:p w14:paraId="1DC982B6" w14:textId="234C83AA" w:rsidR="00E92175" w:rsidRPr="00E92175" w:rsidRDefault="00E92175" w:rsidP="002337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Pământul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se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rotește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în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jurul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axei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sale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în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………… ore.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În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timp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ce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o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parte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a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Pămîntului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este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luminată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Soare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cealaltă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e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cufundată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în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………………</w:t>
      </w:r>
      <w:proofErr w:type="gram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…..</w:t>
      </w:r>
      <w:proofErr w:type="gram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.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Astfel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se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formează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…………… </w:t>
      </w:r>
      <w:proofErr w:type="spell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>noaptea</w:t>
      </w:r>
      <w:proofErr w:type="spell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.</w:t>
      </w:r>
      <w:proofErr w:type="gramEnd"/>
      <w:r w:rsidRPr="00E92175">
        <w:rPr>
          <w:rFonts w:ascii="Times New Roman" w:eastAsia="Cambria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56A83C35" w14:textId="3AF604A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0F1AB105" w14:textId="2E7CF0FF" w:rsidR="00E92175" w:rsidRPr="004035BC" w:rsidRDefault="009A7A60" w:rsidP="0023372C">
      <w:pPr>
        <w:spacing w:after="0" w:line="240" w:lineRule="auto"/>
        <w:ind w:left="420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  <w:r w:rsidRPr="00E92175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52096" behindDoc="0" locked="0" layoutInCell="1" allowOverlap="1" wp14:anchorId="0050F872" wp14:editId="7E133C7B">
            <wp:simplePos x="0" y="0"/>
            <wp:positionH relativeFrom="column">
              <wp:posOffset>-602615</wp:posOffset>
            </wp:positionH>
            <wp:positionV relativeFrom="paragraph">
              <wp:posOffset>197485</wp:posOffset>
            </wp:positionV>
            <wp:extent cx="5171440" cy="4448175"/>
            <wp:effectExtent l="0" t="0" r="0" b="9525"/>
            <wp:wrapNone/>
            <wp:docPr id="75" name="Picture 1" descr="I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 xml:space="preserve">9 </w:t>
      </w:r>
      <w:r w:rsidR="0023372C" w:rsidRPr="004035BC"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>.</w:t>
      </w:r>
      <w:r w:rsidR="00E92175" w:rsidRPr="004035BC"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>Completează denumirile planetelor din Sistemul Solar:</w:t>
      </w:r>
    </w:p>
    <w:p w14:paraId="0E05D8A6" w14:textId="7F6DB31A" w:rsidR="00E92175" w:rsidRPr="00E92175" w:rsidRDefault="00E92175" w:rsidP="00E92175">
      <w:pPr>
        <w:spacing w:after="0" w:line="240" w:lineRule="auto"/>
        <w:ind w:left="720"/>
        <w:contextualSpacing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115504E4" w14:textId="57009089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05A9553B" w14:textId="36AFB151" w:rsidR="00E92175" w:rsidRPr="00E92175" w:rsidRDefault="009A7A60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  <w:r w:rsidRPr="00E92175"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83840" behindDoc="0" locked="0" layoutInCell="1" allowOverlap="1" wp14:anchorId="57A927DE" wp14:editId="7DF4D37E">
            <wp:simplePos x="0" y="0"/>
            <wp:positionH relativeFrom="column">
              <wp:posOffset>5353050</wp:posOffset>
            </wp:positionH>
            <wp:positionV relativeFrom="paragraph">
              <wp:posOffset>35560</wp:posOffset>
            </wp:positionV>
            <wp:extent cx="1078651" cy="1311275"/>
            <wp:effectExtent l="0" t="0" r="7620" b="3175"/>
            <wp:wrapNone/>
            <wp:docPr id="74" name="Picture 74" descr="soiuz 40 locuin a cosmic perioada 14 22 05 1981 cu o durat de 7 zile 20 ore 41 minute i 52 sec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iuz 40 locuin a cosmic perioada 14 22 05 1981 cu o durat de 7 zile 20 ore 41 minute i 52 secund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5" t="21509" r="7265" b="13960"/>
                    <a:stretch/>
                  </pic:blipFill>
                  <pic:spPr bwMode="auto">
                    <a:xfrm>
                      <a:off x="0" y="0"/>
                      <a:ext cx="1078651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766F7" w14:textId="0D56EBF1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0475E3DB" w14:textId="371BBD61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39B2FF08" w14:textId="254585F9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22EEB1C5" w14:textId="741A7963" w:rsidR="00E92175" w:rsidRPr="00E92175" w:rsidRDefault="004035BC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  <w:r>
        <w:rPr>
          <w:rFonts w:ascii="Times New Roman" w:eastAsia="Cambria" w:hAnsi="Times New Roman" w:cs="Times New Roman"/>
          <w:noProof/>
          <w:kern w:val="0"/>
          <w:lang w:val="en-US"/>
          <w14:ligatures w14:val="none"/>
        </w:rPr>
        <w:t>Călătoroia a sfârșit!</w:t>
      </w:r>
    </w:p>
    <w:p w14:paraId="3A26A091" w14:textId="63B0DF41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76EAB7E2" w14:textId="0516E731" w:rsidR="00E92175" w:rsidRPr="00E92175" w:rsidRDefault="004035BC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  <w:r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 xml:space="preserve">                                                          </w:t>
      </w:r>
    </w:p>
    <w:p w14:paraId="259D57CF" w14:textId="239A4B24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203E59AC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1302DB2D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6F9F0FF5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44341633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1D448775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690D60AE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3B457772" w14:textId="7EF4AC6D" w:rsidR="00E92175" w:rsidRPr="00E92175" w:rsidRDefault="004035BC" w:rsidP="009A7A60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  <w:r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 xml:space="preserve">                                                                                </w:t>
      </w:r>
      <w:r w:rsidR="009A7A60"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 xml:space="preserve">                                            </w:t>
      </w:r>
      <w:r w:rsidRPr="009A7A60">
        <w:rPr>
          <w:rFonts w:ascii="Times New Roman" w:eastAsia="Cambria" w:hAnsi="Times New Roman" w:cs="Times New Roman"/>
          <w:b/>
          <w:noProof/>
          <w:color w:val="FF0000"/>
          <w:kern w:val="0"/>
          <w:lang w:eastAsia="ro-RO"/>
          <w14:ligatures w14:val="none"/>
        </w:rPr>
        <w:t xml:space="preserve">Călătoria </w:t>
      </w:r>
      <w:r w:rsidR="009A7A60">
        <w:rPr>
          <w:rFonts w:ascii="Times New Roman" w:eastAsia="Cambria" w:hAnsi="Times New Roman" w:cs="Times New Roman"/>
          <w:b/>
          <w:noProof/>
          <w:color w:val="FF0000"/>
          <w:kern w:val="0"/>
          <w:lang w:eastAsia="ro-RO"/>
          <w14:ligatures w14:val="none"/>
        </w:rPr>
        <w:t>s-</w:t>
      </w:r>
      <w:r w:rsidRPr="009A7A60">
        <w:rPr>
          <w:rFonts w:ascii="Times New Roman" w:eastAsia="Cambria" w:hAnsi="Times New Roman" w:cs="Times New Roman"/>
          <w:b/>
          <w:noProof/>
          <w:color w:val="FF0000"/>
          <w:kern w:val="0"/>
          <w:lang w:eastAsia="ro-RO"/>
          <w14:ligatures w14:val="none"/>
        </w:rPr>
        <w:t>a sfârșit!Felicităr</w:t>
      </w:r>
      <w:r w:rsidR="009A7A60" w:rsidRPr="009A7A60">
        <w:rPr>
          <w:rFonts w:ascii="Times New Roman" w:eastAsia="Cambria" w:hAnsi="Times New Roman" w:cs="Times New Roman"/>
          <w:b/>
          <w:noProof/>
          <w:color w:val="FF0000"/>
          <w:kern w:val="0"/>
          <w:lang w:eastAsia="ro-RO"/>
          <w14:ligatures w14:val="none"/>
        </w:rPr>
        <w:t>i!</w:t>
      </w:r>
      <w:r w:rsidRPr="009A7A60">
        <w:rPr>
          <w:rFonts w:ascii="Times New Roman" w:eastAsia="Cambria" w:hAnsi="Times New Roman" w:cs="Times New Roman"/>
          <w:b/>
          <w:noProof/>
          <w:color w:val="FF0000"/>
          <w:kern w:val="0"/>
          <w:lang w:eastAsia="ro-RO"/>
          <w14:ligatures w14:val="none"/>
        </w:rPr>
        <w:t xml:space="preserve"> </w:t>
      </w:r>
      <w:r w:rsidRPr="009A7A60"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  <w:t xml:space="preserve">                                                                       </w:t>
      </w:r>
    </w:p>
    <w:p w14:paraId="73042C0C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021ACE2F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5964A46F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05051B7C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2FFC1068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740E2DA2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5EF9A778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2A9A9E1B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08B040C9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6CB223BA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09118611" w14:textId="77777777" w:rsidR="00E92175" w:rsidRPr="00E92175" w:rsidRDefault="00E92175" w:rsidP="00E92175">
      <w:pPr>
        <w:spacing w:after="0" w:line="240" w:lineRule="auto"/>
        <w:jc w:val="center"/>
        <w:rPr>
          <w:rFonts w:ascii="Times New Roman" w:eastAsia="Cambria" w:hAnsi="Times New Roman" w:cs="Times New Roman"/>
          <w:b/>
          <w:noProof/>
          <w:kern w:val="0"/>
          <w:lang w:eastAsia="ro-RO"/>
          <w14:ligatures w14:val="none"/>
        </w:rPr>
      </w:pPr>
    </w:p>
    <w:p w14:paraId="6C024955" w14:textId="77777777" w:rsidR="004C5CC6" w:rsidRPr="004035BC" w:rsidRDefault="004C5CC6" w:rsidP="001876EB">
      <w:pPr>
        <w:pStyle w:val="NoSpacing"/>
        <w:rPr>
          <w:rFonts w:ascii="Times New Roman" w:hAnsi="Times New Roman" w:cs="Times New Roman"/>
          <w:b/>
        </w:rPr>
      </w:pPr>
    </w:p>
    <w:sectPr w:rsidR="004C5CC6" w:rsidRPr="004035BC" w:rsidSect="00E92175">
      <w:type w:val="continuous"/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83C45"/>
    <w:multiLevelType w:val="hybridMultilevel"/>
    <w:tmpl w:val="C650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6FE2"/>
    <w:multiLevelType w:val="hybridMultilevel"/>
    <w:tmpl w:val="71E0195A"/>
    <w:lvl w:ilvl="0" w:tplc="3580BC12">
      <w:start w:val="9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B6F769C"/>
    <w:multiLevelType w:val="hybridMultilevel"/>
    <w:tmpl w:val="5DA28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070EE"/>
    <w:multiLevelType w:val="hybridMultilevel"/>
    <w:tmpl w:val="309ADB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5A"/>
    <w:rsid w:val="000C63EB"/>
    <w:rsid w:val="001876EB"/>
    <w:rsid w:val="001B6789"/>
    <w:rsid w:val="0023372C"/>
    <w:rsid w:val="004035BC"/>
    <w:rsid w:val="004C5CC6"/>
    <w:rsid w:val="004E6944"/>
    <w:rsid w:val="0068008C"/>
    <w:rsid w:val="00805D4B"/>
    <w:rsid w:val="008260C9"/>
    <w:rsid w:val="00857AD1"/>
    <w:rsid w:val="00881B70"/>
    <w:rsid w:val="00890814"/>
    <w:rsid w:val="009A7A60"/>
    <w:rsid w:val="009B6A99"/>
    <w:rsid w:val="00C034CA"/>
    <w:rsid w:val="00D76A5A"/>
    <w:rsid w:val="00E92175"/>
    <w:rsid w:val="00F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FA6D"/>
  <w15:docId w15:val="{3E4CA140-C8BE-4E27-A95E-A00EF3B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5A"/>
    <w:pPr>
      <w:spacing w:after="160" w:line="259" w:lineRule="auto"/>
    </w:pPr>
    <w:rPr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A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A5A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6EB"/>
    <w:pPr>
      <w:ind w:left="720"/>
      <w:contextualSpacing/>
    </w:pPr>
  </w:style>
  <w:style w:type="table" w:styleId="TableGrid">
    <w:name w:val="Table Grid"/>
    <w:basedOn w:val="TableNormal"/>
    <w:uiPriority w:val="59"/>
    <w:rsid w:val="001B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9217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</dc:creator>
  <cp:lastModifiedBy>IONEL MIHAI</cp:lastModifiedBy>
  <cp:revision>2</cp:revision>
  <cp:lastPrinted>2026-02-14T15:27:00Z</cp:lastPrinted>
  <dcterms:created xsi:type="dcterms:W3CDTF">2026-02-14T15:41:00Z</dcterms:created>
  <dcterms:modified xsi:type="dcterms:W3CDTF">2026-02-14T15:41:00Z</dcterms:modified>
</cp:coreProperties>
</file>